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7EFCB" w14:textId="35C6E2DD" w:rsidR="007F6D13" w:rsidRDefault="00534A8E" w:rsidP="00534A8E">
      <w:pPr>
        <w:pBdr>
          <w:top w:val="single" w:sz="18" w:space="1" w:color="auto" w:shadow="1"/>
          <w:left w:val="single" w:sz="18" w:space="4" w:color="auto" w:shadow="1"/>
          <w:bottom w:val="single" w:sz="18" w:space="1" w:color="auto" w:shadow="1"/>
          <w:right w:val="single" w:sz="18" w:space="4" w:color="auto" w:shadow="1"/>
        </w:pBdr>
        <w:shd w:val="clear" w:color="auto" w:fill="00FF00"/>
        <w:ind w:left="-426" w:right="-567"/>
        <w:jc w:val="center"/>
        <w:rPr>
          <w:rFonts w:ascii="Comic Sans MS" w:hAnsi="Comic Sans MS"/>
          <w:b/>
          <w:bCs/>
          <w:sz w:val="40"/>
          <w:szCs w:val="40"/>
        </w:rPr>
      </w:pPr>
      <w:r w:rsidRPr="00534A8E">
        <w:rPr>
          <w:rFonts w:ascii="Comic Sans MS" w:hAnsi="Comic Sans MS"/>
          <w:b/>
          <w:bCs/>
          <w:sz w:val="40"/>
          <w:szCs w:val="40"/>
        </w:rPr>
        <w:t>Exercices : transformations nucléaires</w:t>
      </w:r>
    </w:p>
    <w:p w14:paraId="411CC8B3" w14:textId="31E4E3D7" w:rsidR="00534A8E" w:rsidRDefault="00534A8E" w:rsidP="00534A8E">
      <w:pPr>
        <w:tabs>
          <w:tab w:val="left" w:pos="948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ab/>
      </w:r>
      <w:r>
        <w:rPr>
          <w:noProof/>
        </w:rPr>
        <w:drawing>
          <wp:inline distT="0" distB="0" distL="0" distR="0" wp14:anchorId="661D622A" wp14:editId="099C1EBE">
            <wp:extent cx="5760720" cy="15049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056D86" w14:textId="3BC215EB" w:rsidR="00766DC7" w:rsidRDefault="00766DC7" w:rsidP="00534A8E">
      <w:pPr>
        <w:tabs>
          <w:tab w:val="left" w:pos="948"/>
        </w:tabs>
        <w:rPr>
          <w:rFonts w:ascii="Comic Sans MS" w:hAnsi="Comic Sans MS"/>
          <w:sz w:val="40"/>
          <w:szCs w:val="40"/>
        </w:rPr>
      </w:pPr>
      <w:r>
        <w:rPr>
          <w:noProof/>
        </w:rPr>
        <w:drawing>
          <wp:inline distT="0" distB="0" distL="0" distR="0" wp14:anchorId="1FCF9FA1" wp14:editId="3A87047D">
            <wp:extent cx="5987977" cy="232410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33932" cy="2341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2AAAE9" wp14:editId="28487F64">
            <wp:extent cx="5655204" cy="3028950"/>
            <wp:effectExtent l="0" t="0" r="3175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84107" cy="304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A02EA" w14:textId="54F8D6B4" w:rsidR="00534A8E" w:rsidRDefault="005320AC" w:rsidP="00534A8E">
      <w:pPr>
        <w:tabs>
          <w:tab w:val="left" w:pos="948"/>
        </w:tabs>
        <w:rPr>
          <w:rFonts w:ascii="Comic Sans MS" w:hAnsi="Comic Sans MS"/>
          <w:sz w:val="40"/>
          <w:szCs w:val="40"/>
        </w:rPr>
      </w:pPr>
      <w:r>
        <w:rPr>
          <w:noProof/>
        </w:rPr>
        <w:lastRenderedPageBreak/>
        <w:drawing>
          <wp:inline distT="0" distB="0" distL="0" distR="0" wp14:anchorId="07D4056C" wp14:editId="38AE8BDA">
            <wp:extent cx="5221030" cy="591312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37274" cy="5931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E6212" w14:textId="77777777" w:rsidR="00766DC7" w:rsidRDefault="005320AC" w:rsidP="00534A8E">
      <w:pPr>
        <w:tabs>
          <w:tab w:val="left" w:pos="948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drawing>
          <wp:inline distT="0" distB="0" distL="0" distR="0" wp14:anchorId="22D596D0" wp14:editId="621FB0AB">
            <wp:extent cx="5143500" cy="32766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4C52E" w14:textId="7E4FFDE4" w:rsidR="005320AC" w:rsidRDefault="00766DC7" w:rsidP="00534A8E">
      <w:pPr>
        <w:tabs>
          <w:tab w:val="left" w:pos="948"/>
        </w:tabs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noProof/>
          <w:sz w:val="40"/>
          <w:szCs w:val="40"/>
        </w:rPr>
        <w:lastRenderedPageBreak/>
        <w:drawing>
          <wp:inline distT="0" distB="0" distL="0" distR="0" wp14:anchorId="5DCC00D9" wp14:editId="764969C2">
            <wp:extent cx="5753100" cy="242316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42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noProof/>
          <w:sz w:val="40"/>
          <w:szCs w:val="40"/>
        </w:rPr>
        <w:drawing>
          <wp:inline distT="0" distB="0" distL="0" distR="0" wp14:anchorId="6D4EAFBC" wp14:editId="7DA2DE16">
            <wp:extent cx="4419600" cy="6449094"/>
            <wp:effectExtent l="0" t="0" r="0" b="889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991" cy="645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F3A63" w14:textId="2936FDEE" w:rsidR="005320AC" w:rsidRPr="00534A8E" w:rsidRDefault="005320AC" w:rsidP="00534A8E">
      <w:pPr>
        <w:tabs>
          <w:tab w:val="left" w:pos="948"/>
        </w:tabs>
        <w:rPr>
          <w:rFonts w:ascii="Comic Sans MS" w:hAnsi="Comic Sans MS"/>
          <w:sz w:val="40"/>
          <w:szCs w:val="40"/>
        </w:rPr>
      </w:pPr>
      <w:bookmarkStart w:id="0" w:name="_GoBack"/>
      <w:r>
        <w:rPr>
          <w:noProof/>
        </w:rPr>
        <w:lastRenderedPageBreak/>
        <w:drawing>
          <wp:inline distT="0" distB="0" distL="0" distR="0" wp14:anchorId="3DB85985" wp14:editId="52721E3D">
            <wp:extent cx="5054373" cy="550545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70018" cy="5522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320AC" w:rsidRPr="00534A8E" w:rsidSect="00766DC7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A8E"/>
    <w:rsid w:val="003156B6"/>
    <w:rsid w:val="005320AC"/>
    <w:rsid w:val="00534A8E"/>
    <w:rsid w:val="00766DC7"/>
    <w:rsid w:val="007F6D13"/>
    <w:rsid w:val="00C450BA"/>
    <w:rsid w:val="00DA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02028"/>
  <w15:chartTrackingRefBased/>
  <w15:docId w15:val="{DED4DE75-B755-443A-BD40-85DC73694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2020-04-08T05:57:00Z</dcterms:created>
  <dcterms:modified xsi:type="dcterms:W3CDTF">2020-04-08T06:27:00Z</dcterms:modified>
</cp:coreProperties>
</file>